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9A305" w14:textId="77777777" w:rsidR="00164482" w:rsidRDefault="00000000">
      <w:pPr>
        <w:jc w:val="right"/>
        <w:rPr>
          <w:rFonts w:ascii="Times New Roman" w:eastAsia="Times New Roman" w:hAnsi="Times New Roman" w:cs="Times New Roman"/>
          <w:b/>
          <w:i/>
          <w:lang w:eastAsia="it-IT"/>
        </w:rPr>
      </w:pPr>
      <w:r>
        <w:rPr>
          <w:rFonts w:ascii="Times New Roman" w:eastAsia="Times New Roman" w:hAnsi="Times New Roman" w:cs="Times New Roman"/>
          <w:b/>
          <w:i/>
          <w:lang w:eastAsia="it-IT"/>
        </w:rPr>
        <w:t>Allegato 1</w:t>
      </w:r>
    </w:p>
    <w:p w14:paraId="21CFF05A" w14:textId="77777777" w:rsidR="00164482" w:rsidRDefault="00164482">
      <w:pPr>
        <w:rPr>
          <w:rFonts w:ascii="Times New Roman" w:eastAsia="Times New Roman" w:hAnsi="Times New Roman" w:cs="Times New Roman"/>
          <w:b/>
          <w:i/>
          <w:lang w:eastAsia="it-IT"/>
        </w:rPr>
      </w:pPr>
    </w:p>
    <w:p w14:paraId="41447826" w14:textId="77777777" w:rsidR="0016448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DOMANDA DI PARTECIPAZIONE ALL’AVVISO PUBBLICO DI SELEZIONE PER</w:t>
      </w:r>
    </w:p>
    <w:p w14:paraId="7AC22045" w14:textId="77777777" w:rsidR="0016448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“MEDICO COMPETENTE”</w:t>
      </w:r>
    </w:p>
    <w:p w14:paraId="045CE870" w14:textId="4A5AEF6F" w:rsidR="0016448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A.F. 202</w:t>
      </w:r>
      <w:r w:rsidR="00B70A5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[12]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mesi dalla sottoscrizione del contratto</w:t>
      </w:r>
    </w:p>
    <w:p w14:paraId="7B4DBD6B" w14:textId="77777777" w:rsidR="00164482" w:rsidRDefault="00164482">
      <w:pPr>
        <w:jc w:val="center"/>
        <w:rPr>
          <w:rFonts w:ascii="Times New Roman" w:hAnsi="Times New Roman"/>
          <w:b/>
        </w:rPr>
      </w:pPr>
    </w:p>
    <w:p w14:paraId="70689C91" w14:textId="77777777" w:rsidR="00164482" w:rsidRDefault="00000000">
      <w:pPr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>Al Dirigente Scolastico</w:t>
      </w:r>
    </w:p>
    <w:p w14:paraId="784B59B0" w14:textId="77777777" w:rsidR="00164482" w:rsidRDefault="00000000">
      <w:pPr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>dell’I.T.I.S. “E. Torricelli”</w:t>
      </w:r>
    </w:p>
    <w:p w14:paraId="7DBCAE3E" w14:textId="77777777" w:rsidR="00164482" w:rsidRDefault="00000000">
      <w:pPr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Via Vallone Posta </w:t>
      </w:r>
    </w:p>
    <w:p w14:paraId="4A7583B9" w14:textId="77777777" w:rsidR="00164482" w:rsidRDefault="00000000">
      <w:pPr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>98076 Sant’Agata di Militello (ME)</w:t>
      </w:r>
    </w:p>
    <w:p w14:paraId="194B2C26" w14:textId="77777777" w:rsidR="00164482" w:rsidRDefault="00164482">
      <w:pPr>
        <w:jc w:val="right"/>
        <w:rPr>
          <w:rFonts w:ascii="Times New Roman" w:hAnsi="Times New Roman"/>
        </w:rPr>
      </w:pPr>
    </w:p>
    <w:p w14:paraId="73E95C68" w14:textId="77777777" w:rsidR="0016448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</w:t>
      </w:r>
      <w:proofErr w:type="spellStart"/>
      <w:r>
        <w:rPr>
          <w:rFonts w:ascii="Times New Roman" w:hAnsi="Times New Roman"/>
        </w:rPr>
        <w:t>sottoscritt</w:t>
      </w:r>
      <w:proofErr w:type="spellEnd"/>
      <w:r>
        <w:rPr>
          <w:rFonts w:ascii="Times New Roman" w:hAnsi="Times New Roman"/>
          <w:b/>
        </w:rPr>
        <w:t>_ _</w:t>
      </w:r>
      <w:r>
        <w:rPr>
          <w:rFonts w:ascii="Times New Roman" w:hAnsi="Times New Roman"/>
        </w:rPr>
        <w:t xml:space="preserve">_________________________________________ </w:t>
      </w:r>
      <w:proofErr w:type="spellStart"/>
      <w:r>
        <w:rPr>
          <w:rFonts w:ascii="Times New Roman" w:hAnsi="Times New Roman"/>
        </w:rPr>
        <w:t>nat</w:t>
      </w:r>
      <w:proofErr w:type="spellEnd"/>
      <w:r>
        <w:rPr>
          <w:rFonts w:ascii="Times New Roman" w:hAnsi="Times New Roman"/>
        </w:rPr>
        <w:t xml:space="preserve">_ a___________________ </w:t>
      </w:r>
    </w:p>
    <w:p w14:paraId="5A8B013C" w14:textId="77777777" w:rsidR="0016448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il____/_____/____ e residente a ________________________________________ </w:t>
      </w:r>
      <w:proofErr w:type="spellStart"/>
      <w:r>
        <w:rPr>
          <w:rFonts w:ascii="Times New Roman" w:hAnsi="Times New Roman"/>
        </w:rPr>
        <w:t>prov</w:t>
      </w:r>
      <w:proofErr w:type="spellEnd"/>
      <w:r>
        <w:rPr>
          <w:rFonts w:ascii="Times New Roman" w:hAnsi="Times New Roman"/>
        </w:rPr>
        <w:t xml:space="preserve"> (________) </w:t>
      </w:r>
    </w:p>
    <w:p w14:paraId="21BB3397" w14:textId="77777777" w:rsidR="0016448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via ________________________________________________ n° __________ </w:t>
      </w:r>
      <w:proofErr w:type="spellStart"/>
      <w:r>
        <w:rPr>
          <w:rFonts w:ascii="Times New Roman" w:hAnsi="Times New Roman"/>
        </w:rPr>
        <w:t>cap</w:t>
      </w:r>
      <w:proofErr w:type="spellEnd"/>
      <w:r>
        <w:rPr>
          <w:rFonts w:ascii="Times New Roman" w:hAnsi="Times New Roman"/>
        </w:rPr>
        <w:t xml:space="preserve"> __________ </w:t>
      </w:r>
    </w:p>
    <w:p w14:paraId="25B6E4B3" w14:textId="77777777" w:rsidR="0016448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Status professionale: __________________________ codice fiscale _________________________</w:t>
      </w:r>
    </w:p>
    <w:p w14:paraId="74706D62" w14:textId="77777777" w:rsidR="0016448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telefono: ____________________ cellulare: __________________ e-mail: ___________________</w:t>
      </w:r>
    </w:p>
    <w:p w14:paraId="182137F3" w14:textId="77777777" w:rsidR="0016448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C H I E D E</w:t>
      </w:r>
    </w:p>
    <w:p w14:paraId="4D6C15C1" w14:textId="77777777" w:rsidR="001644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partecipare alla procedura di selezione del “</w:t>
      </w:r>
      <w:r>
        <w:rPr>
          <w:rFonts w:ascii="Times New Roman" w:hAnsi="Times New Roman"/>
          <w:b/>
        </w:rPr>
        <w:t>Medico Competente</w:t>
      </w:r>
      <w:r>
        <w:rPr>
          <w:rFonts w:ascii="Times New Roman" w:hAnsi="Times New Roman"/>
        </w:rPr>
        <w:t>” ai sensi del D.</w:t>
      </w:r>
      <w:proofErr w:type="gramStart"/>
      <w:r>
        <w:rPr>
          <w:rFonts w:ascii="Times New Roman" w:hAnsi="Times New Roman"/>
        </w:rPr>
        <w:t>L.vo</w:t>
      </w:r>
      <w:proofErr w:type="gramEnd"/>
      <w:r>
        <w:rPr>
          <w:rFonts w:ascii="Times New Roman" w:hAnsi="Times New Roman"/>
        </w:rPr>
        <w:t xml:space="preserve"> 09/04/2008 n° 81 e </w:t>
      </w:r>
      <w:proofErr w:type="spellStart"/>
      <w:r>
        <w:rPr>
          <w:rFonts w:ascii="Times New Roman" w:hAnsi="Times New Roman"/>
        </w:rPr>
        <w:t>ss.mm.ii</w:t>
      </w:r>
      <w:proofErr w:type="spellEnd"/>
      <w:r>
        <w:rPr>
          <w:rFonts w:ascii="Times New Roman" w:hAnsi="Times New Roman"/>
        </w:rPr>
        <w:t>.</w:t>
      </w:r>
    </w:p>
    <w:p w14:paraId="468B7AF5" w14:textId="77777777" w:rsidR="001644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tal fine allega:</w:t>
      </w:r>
    </w:p>
    <w:p w14:paraId="6FF8EDC8" w14:textId="77777777" w:rsidR="00164482" w:rsidRDefault="00000000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Curriculum vitae in formato europeo;</w:t>
      </w:r>
    </w:p>
    <w:p w14:paraId="3BC6F742" w14:textId="77777777" w:rsidR="00164482" w:rsidRDefault="00000000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Fotocopia della carta d’identità in corso di validità;</w:t>
      </w:r>
    </w:p>
    <w:p w14:paraId="5B088481" w14:textId="77777777" w:rsidR="00164482" w:rsidRDefault="00000000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Altra documentazione utile alla valutazione (vedi allegati 2-3-4-5-6)</w:t>
      </w:r>
    </w:p>
    <w:p w14:paraId="70D0276C" w14:textId="77777777" w:rsidR="00164482" w:rsidRDefault="00164482">
      <w:pPr>
        <w:jc w:val="both"/>
        <w:rPr>
          <w:rFonts w:ascii="Times New Roman" w:hAnsi="Times New Roman"/>
        </w:rPr>
      </w:pPr>
    </w:p>
    <w:p w14:paraId="7C853CE9" w14:textId="77777777" w:rsidR="001644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</w:t>
      </w:r>
      <w:proofErr w:type="spellStart"/>
      <w:r>
        <w:rPr>
          <w:rFonts w:ascii="Times New Roman" w:hAnsi="Times New Roman"/>
        </w:rPr>
        <w:t>sottoscritt</w:t>
      </w:r>
      <w:proofErr w:type="spellEnd"/>
      <w:r>
        <w:rPr>
          <w:rFonts w:ascii="Times New Roman" w:hAnsi="Times New Roman"/>
        </w:rPr>
        <w:t>__ dichiara, inoltre, sotto la propria responsabilità di:</w:t>
      </w:r>
    </w:p>
    <w:p w14:paraId="1E7EBF64" w14:textId="77777777" w:rsidR="00164482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in possesso della cittadinanza italiana o di uno degli stati membri dell’Unione Europea;</w:t>
      </w:r>
    </w:p>
    <w:p w14:paraId="7F8125D5" w14:textId="77777777" w:rsidR="00164482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godere di diritti civili e politici;</w:t>
      </w:r>
    </w:p>
    <w:p w14:paraId="189559A9" w14:textId="77777777" w:rsidR="00164482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349D76D8" w14:textId="77777777" w:rsidR="00164482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a conoscenza di non essere sottoposto a procedimenti penali;</w:t>
      </w:r>
    </w:p>
    <w:p w14:paraId="17E51D21" w14:textId="77777777" w:rsidR="00164482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in possesso dei titoli richiesti dalla normativa in materia per l’espletamento dell’incarico di medico del lavoro;</w:t>
      </w:r>
    </w:p>
    <w:p w14:paraId="4B9B3A9A" w14:textId="77777777" w:rsidR="00164482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iscritto all’Albo professionale (numero e data di iscrizione) _______________;</w:t>
      </w:r>
    </w:p>
    <w:p w14:paraId="1D2407F4" w14:textId="77777777" w:rsidR="00164482" w:rsidRDefault="00000000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in possesso delle attrezzature mediche e tecniche necessarie all’espletamento dei compiti da svolgere.</w:t>
      </w:r>
    </w:p>
    <w:p w14:paraId="0A51E599" w14:textId="77777777" w:rsidR="001644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</w:t>
      </w:r>
      <w:proofErr w:type="spellStart"/>
      <w:r>
        <w:rPr>
          <w:rFonts w:ascii="Times New Roman" w:hAnsi="Times New Roman"/>
        </w:rPr>
        <w:t>sottoscritt</w:t>
      </w:r>
      <w:proofErr w:type="spellEnd"/>
      <w:proofErr w:type="gramStart"/>
      <w:r>
        <w:rPr>
          <w:rFonts w:ascii="Times New Roman" w:hAnsi="Times New Roman"/>
        </w:rPr>
        <w:t>_  si</w:t>
      </w:r>
      <w:proofErr w:type="gramEnd"/>
      <w:r>
        <w:rPr>
          <w:rFonts w:ascii="Times New Roman" w:hAnsi="Times New Roman"/>
        </w:rPr>
        <w:t xml:space="preserve"> impegna a svolgere l’incarico senza riserve e secondo il calendario approntato dall’Istituto proponente. </w:t>
      </w:r>
    </w:p>
    <w:p w14:paraId="02E1DCC7" w14:textId="77777777" w:rsidR="001644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</w:t>
      </w:r>
      <w:proofErr w:type="spellStart"/>
      <w:r>
        <w:rPr>
          <w:rFonts w:ascii="Times New Roman" w:hAnsi="Times New Roman"/>
        </w:rPr>
        <w:t>sottoscritt</w:t>
      </w:r>
      <w:proofErr w:type="spellEnd"/>
      <w:r>
        <w:rPr>
          <w:rFonts w:ascii="Times New Roman" w:hAnsi="Times New Roman"/>
        </w:rPr>
        <w:t>__ autorizza al trattamento dei dati personali, ai sensi della D.</w:t>
      </w:r>
      <w:proofErr w:type="gramStart"/>
      <w:r>
        <w:rPr>
          <w:rFonts w:ascii="Times New Roman" w:hAnsi="Times New Roman"/>
        </w:rPr>
        <w:t>L.vo</w:t>
      </w:r>
      <w:proofErr w:type="gramEnd"/>
      <w:r>
        <w:rPr>
          <w:rFonts w:ascii="Times New Roman" w:hAnsi="Times New Roman"/>
        </w:rPr>
        <w:t xml:space="preserve"> n. 196/2003. </w:t>
      </w:r>
    </w:p>
    <w:p w14:paraId="2DDF68A1" w14:textId="77777777" w:rsidR="00164482" w:rsidRDefault="00164482">
      <w:pPr>
        <w:spacing w:line="276" w:lineRule="auto"/>
        <w:ind w:right="-75"/>
        <w:rPr>
          <w:rFonts w:ascii="Times New Roman" w:eastAsia="Calibri" w:hAnsi="Times New Roman"/>
        </w:rPr>
      </w:pPr>
    </w:p>
    <w:p w14:paraId="6EBDB404" w14:textId="77777777" w:rsidR="00164482" w:rsidRDefault="00000000">
      <w:pPr>
        <w:spacing w:line="276" w:lineRule="auto"/>
        <w:ind w:right="-75"/>
        <w:rPr>
          <w:rFonts w:ascii="Times New Roman" w:hAnsi="Times New Roman"/>
        </w:rPr>
      </w:pPr>
      <w:r>
        <w:rPr>
          <w:rFonts w:ascii="Times New Roman" w:eastAsia="Calibri" w:hAnsi="Times New Roman"/>
        </w:rPr>
        <w:t>__________________________________</w:t>
      </w:r>
    </w:p>
    <w:p w14:paraId="7EAFF1E3" w14:textId="77777777" w:rsidR="00164482" w:rsidRDefault="00000000">
      <w:pPr>
        <w:spacing w:line="276" w:lineRule="auto"/>
        <w:ind w:left="284" w:right="-75"/>
        <w:rPr>
          <w:rFonts w:ascii="Times New Roman" w:hAnsi="Times New Roman"/>
        </w:rPr>
      </w:pP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 (luogo e data) 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                                            </w:t>
      </w:r>
      <w:proofErr w:type="gramStart"/>
      <w:r>
        <w:rPr>
          <w:rFonts w:ascii="Times New Roman" w:eastAsia="Calibri" w:hAnsi="Times New Roman"/>
        </w:rPr>
        <w:t xml:space="preserve">   (</w:t>
      </w:r>
      <w:proofErr w:type="gramEnd"/>
      <w:r>
        <w:rPr>
          <w:rFonts w:ascii="Times New Roman" w:eastAsia="Calibri" w:hAnsi="Times New Roman"/>
        </w:rPr>
        <w:t xml:space="preserve">firma) </w:t>
      </w:r>
    </w:p>
    <w:p w14:paraId="3EDF9C28" w14:textId="77777777" w:rsidR="00164482" w:rsidRDefault="00000000">
      <w:pPr>
        <w:spacing w:line="276" w:lineRule="auto"/>
        <w:ind w:left="284" w:right="-75"/>
        <w:jc w:val="right"/>
        <w:rPr>
          <w:rFonts w:ascii="Times New Roman" w:hAnsi="Times New Roman"/>
        </w:rPr>
      </w:pPr>
      <w:r>
        <w:rPr>
          <w:rFonts w:ascii="Times New Roman" w:eastAsia="Calibri" w:hAnsi="Times New Roman"/>
        </w:rPr>
        <w:t>_______________________________</w:t>
      </w:r>
    </w:p>
    <w:sectPr w:rsidR="001644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56" w:right="1268" w:bottom="280" w:left="1276" w:header="720" w:footer="12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1BCD9" w14:textId="77777777" w:rsidR="003A2E54" w:rsidRDefault="003A2E54">
      <w:r>
        <w:separator/>
      </w:r>
    </w:p>
  </w:endnote>
  <w:endnote w:type="continuationSeparator" w:id="0">
    <w:p w14:paraId="60B634C1" w14:textId="77777777" w:rsidR="003A2E54" w:rsidRDefault="003A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roman"/>
    <w:pitch w:val="variable"/>
  </w:font>
  <w:font w:name="Verdan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7BF5C" w14:textId="77777777" w:rsidR="00164482" w:rsidRDefault="001644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52E56" w14:textId="77777777" w:rsidR="00164482" w:rsidRDefault="00164482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2D8F7315" w14:textId="77777777" w:rsidR="00164482" w:rsidRDefault="00000000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1F497D"/>
        <w:sz w:val="20"/>
        <w:szCs w:val="20"/>
      </w:rPr>
      <w:drawing>
        <wp:anchor distT="0" distB="0" distL="0" distR="0" simplePos="0" relativeHeight="251655168" behindDoc="1" locked="0" layoutInCell="0" allowOverlap="1" wp14:anchorId="42DC6A38" wp14:editId="1CE3B2A0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50"/>
          <wp:effectExtent l="0" t="0" r="0" b="0"/>
          <wp:wrapNone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EBE4C" w14:textId="77777777" w:rsidR="00164482" w:rsidRDefault="00164482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4917695D" w14:textId="77777777" w:rsidR="00164482" w:rsidRDefault="00000000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7216" behindDoc="1" locked="0" layoutInCell="0" allowOverlap="1" wp14:anchorId="66485427" wp14:editId="7FD14690">
          <wp:simplePos x="0" y="0"/>
          <wp:positionH relativeFrom="column">
            <wp:posOffset>422275</wp:posOffset>
          </wp:positionH>
          <wp:positionV relativeFrom="paragraph">
            <wp:posOffset>127000</wp:posOffset>
          </wp:positionV>
          <wp:extent cx="340360" cy="321945"/>
          <wp:effectExtent l="0" t="0" r="0" b="0"/>
          <wp:wrapNone/>
          <wp:docPr id="1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2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9264" behindDoc="1" locked="0" layoutInCell="0" allowOverlap="1" wp14:anchorId="1A8CFFD2" wp14:editId="2E3ED85B">
          <wp:simplePos x="0" y="0"/>
          <wp:positionH relativeFrom="margin">
            <wp:posOffset>-402590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1312" behindDoc="1" locked="0" layoutInCell="0" allowOverlap="1" wp14:anchorId="3BFEF652" wp14:editId="3F3C8AC5">
          <wp:simplePos x="0" y="0"/>
          <wp:positionH relativeFrom="column">
            <wp:posOffset>5317490</wp:posOffset>
          </wp:positionH>
          <wp:positionV relativeFrom="paragraph">
            <wp:posOffset>60325</wp:posOffset>
          </wp:positionV>
          <wp:extent cx="421005" cy="41529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3360" behindDoc="1" locked="0" layoutInCell="0" allowOverlap="1" wp14:anchorId="10A47F63" wp14:editId="11B7A7F3">
          <wp:simplePos x="0" y="0"/>
          <wp:positionH relativeFrom="column">
            <wp:posOffset>5842635</wp:posOffset>
          </wp:positionH>
          <wp:positionV relativeFrom="paragraph">
            <wp:posOffset>121920</wp:posOffset>
          </wp:positionV>
          <wp:extent cx="447675" cy="299085"/>
          <wp:effectExtent l="0" t="0" r="0" b="0"/>
          <wp:wrapNone/>
          <wp:docPr id="13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gliatabella"/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4679"/>
      <w:gridCol w:w="4676"/>
    </w:tblGrid>
    <w:tr w:rsidR="00164482" w14:paraId="6255896D" w14:textId="77777777">
      <w:trPr>
        <w:jc w:val="center"/>
      </w:trPr>
      <w:tc>
        <w:tcPr>
          <w:tcW w:w="4678" w:type="dxa"/>
          <w:tcBorders>
            <w:top w:val="nil"/>
            <w:left w:val="nil"/>
            <w:bottom w:val="nil"/>
            <w:right w:val="single" w:sz="4" w:space="0" w:color="008040"/>
          </w:tcBorders>
        </w:tcPr>
        <w:p w14:paraId="2231E316" w14:textId="77777777" w:rsidR="00164482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6EE195B6" w14:textId="77777777" w:rsidR="00164482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5F395556" w14:textId="77777777" w:rsidR="00164482" w:rsidRDefault="00164482">
          <w:pPr>
            <w:pStyle w:val="Normale1"/>
            <w:widowControl w:val="0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6" w:type="dxa"/>
          <w:tcBorders>
            <w:top w:val="nil"/>
            <w:left w:val="single" w:sz="4" w:space="0" w:color="008040"/>
            <w:bottom w:val="nil"/>
            <w:right w:val="nil"/>
          </w:tcBorders>
        </w:tcPr>
        <w:p w14:paraId="358BA593" w14:textId="77777777" w:rsidR="00164482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495BD05E" w14:textId="77777777" w:rsidR="00164482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>
            <w:r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06860E4A" w14:textId="77777777" w:rsidR="00164482" w:rsidRDefault="001644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C9329" w14:textId="77777777" w:rsidR="00164482" w:rsidRDefault="00164482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3DE67060" w14:textId="77777777" w:rsidR="00164482" w:rsidRDefault="00000000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1F497D"/>
        <w:sz w:val="20"/>
        <w:szCs w:val="20"/>
      </w:rPr>
      <w:drawing>
        <wp:anchor distT="0" distB="0" distL="0" distR="0" simplePos="0" relativeHeight="251656192" behindDoc="1" locked="0" layoutInCell="0" allowOverlap="1" wp14:anchorId="6247B353" wp14:editId="73B76BF6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50"/>
          <wp:effectExtent l="0" t="0" r="0" b="0"/>
          <wp:wrapNone/>
          <wp:docPr id="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71DC9B" w14:textId="77777777" w:rsidR="00164482" w:rsidRDefault="00164482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4728F5F5" w14:textId="77777777" w:rsidR="00164482" w:rsidRDefault="00000000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8240" behindDoc="1" locked="0" layoutInCell="0" allowOverlap="1" wp14:anchorId="5EB5C363" wp14:editId="7E159317">
          <wp:simplePos x="0" y="0"/>
          <wp:positionH relativeFrom="column">
            <wp:posOffset>422275</wp:posOffset>
          </wp:positionH>
          <wp:positionV relativeFrom="paragraph">
            <wp:posOffset>127000</wp:posOffset>
          </wp:positionV>
          <wp:extent cx="340360" cy="321945"/>
          <wp:effectExtent l="0" t="0" r="0" b="0"/>
          <wp:wrapNone/>
          <wp:docPr id="1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2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0288" behindDoc="1" locked="0" layoutInCell="0" allowOverlap="1" wp14:anchorId="1CB8C94D" wp14:editId="780F50D5">
          <wp:simplePos x="0" y="0"/>
          <wp:positionH relativeFrom="margin">
            <wp:posOffset>-402590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2336" behindDoc="1" locked="0" layoutInCell="0" allowOverlap="1" wp14:anchorId="7E9CEE9D" wp14:editId="657B0B52">
          <wp:simplePos x="0" y="0"/>
          <wp:positionH relativeFrom="column">
            <wp:posOffset>5317490</wp:posOffset>
          </wp:positionH>
          <wp:positionV relativeFrom="paragraph">
            <wp:posOffset>60325</wp:posOffset>
          </wp:positionV>
          <wp:extent cx="421005" cy="415290"/>
          <wp:effectExtent l="0" t="0" r="0" b="0"/>
          <wp:wrapNone/>
          <wp:docPr id="1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4384" behindDoc="1" locked="0" layoutInCell="0" allowOverlap="1" wp14:anchorId="3C6E4698" wp14:editId="6D970E15">
          <wp:simplePos x="0" y="0"/>
          <wp:positionH relativeFrom="column">
            <wp:posOffset>5842635</wp:posOffset>
          </wp:positionH>
          <wp:positionV relativeFrom="paragraph">
            <wp:posOffset>121920</wp:posOffset>
          </wp:positionV>
          <wp:extent cx="447675" cy="299085"/>
          <wp:effectExtent l="0" t="0" r="0" b="0"/>
          <wp:wrapNone/>
          <wp:docPr id="1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gliatabella"/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4679"/>
      <w:gridCol w:w="4676"/>
    </w:tblGrid>
    <w:tr w:rsidR="00164482" w14:paraId="67AAD6F3" w14:textId="77777777">
      <w:trPr>
        <w:jc w:val="center"/>
      </w:trPr>
      <w:tc>
        <w:tcPr>
          <w:tcW w:w="4678" w:type="dxa"/>
          <w:tcBorders>
            <w:top w:val="nil"/>
            <w:left w:val="nil"/>
            <w:bottom w:val="nil"/>
            <w:right w:val="single" w:sz="4" w:space="0" w:color="008040"/>
          </w:tcBorders>
        </w:tcPr>
        <w:p w14:paraId="09709512" w14:textId="77777777" w:rsidR="00164482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3F137794" w14:textId="77777777" w:rsidR="00164482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68DF50C4" w14:textId="77777777" w:rsidR="00164482" w:rsidRDefault="00164482">
          <w:pPr>
            <w:pStyle w:val="Normale1"/>
            <w:widowControl w:val="0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6" w:type="dxa"/>
          <w:tcBorders>
            <w:top w:val="nil"/>
            <w:left w:val="single" w:sz="4" w:space="0" w:color="008040"/>
            <w:bottom w:val="nil"/>
            <w:right w:val="nil"/>
          </w:tcBorders>
        </w:tcPr>
        <w:p w14:paraId="5A2A4D89" w14:textId="77777777" w:rsidR="00164482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23ED74E9" w14:textId="77777777" w:rsidR="00164482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>
            <w:r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20050CFC" w14:textId="77777777" w:rsidR="00164482" w:rsidRDefault="001644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56A00" w14:textId="77777777" w:rsidR="003A2E54" w:rsidRDefault="003A2E54">
      <w:r>
        <w:separator/>
      </w:r>
    </w:p>
  </w:footnote>
  <w:footnote w:type="continuationSeparator" w:id="0">
    <w:p w14:paraId="54E56AF1" w14:textId="77777777" w:rsidR="003A2E54" w:rsidRDefault="003A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A3E34" w14:textId="77777777" w:rsidR="00164482" w:rsidRDefault="001644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77CFD" w14:textId="77777777" w:rsidR="00164482" w:rsidRDefault="00000000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noProof/>
      </w:rPr>
      <w:drawing>
        <wp:anchor distT="0" distB="0" distL="0" distR="0" simplePos="0" relativeHeight="251649024" behindDoc="1" locked="0" layoutInCell="0" allowOverlap="1" wp14:anchorId="64E123BC" wp14:editId="2C24D770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1" name="Immagine 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1072" behindDoc="1" locked="0" layoutInCell="0" allowOverlap="1" wp14:anchorId="1C69ABFF" wp14:editId="1CF813FB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0" b="0"/>
          <wp:wrapNone/>
          <wp:docPr id="2" name="Immagine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8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0" allowOverlap="1" wp14:anchorId="74233C74" wp14:editId="06D317CB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65" cy="90805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</w:rPr>
      <w:t>ISTITUTO TECNICO INDUSTRIALE STATALE “Evangelista Torricelli”</w:t>
    </w:r>
  </w:p>
  <w:p w14:paraId="1612A7AA" w14:textId="77777777" w:rsidR="00164482" w:rsidRDefault="00000000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>
      <w:rPr>
        <w:rFonts w:ascii="Trebuchet MS" w:hAnsi="Trebuchet MS"/>
        <w:b/>
        <w:sz w:val="20"/>
      </w:rPr>
      <w:t>Via Vallone Posta - 98076 Sant’Agata di Militello (ME)</w:t>
    </w:r>
  </w:p>
  <w:p w14:paraId="64B6EF9C" w14:textId="77777777" w:rsidR="00164482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noProof/>
      </w:rPr>
      <w:drawing>
        <wp:anchor distT="0" distB="0" distL="0" distR="0" simplePos="0" relativeHeight="251653120" behindDoc="1" locked="0" layoutInCell="0" allowOverlap="1" wp14:anchorId="6B447EB7" wp14:editId="3DBE269F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0"/>
          <wp:wrapNone/>
          <wp:docPr id="4" name="Immagine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9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  <w:sz w:val="16"/>
        <w:szCs w:val="16"/>
      </w:rPr>
      <w:t xml:space="preserve">Codice Meccanografico Istituto: </w:t>
    </w:r>
    <w:r>
      <w:rPr>
        <w:rFonts w:ascii="Trebuchet MS" w:hAnsi="Trebuchet MS"/>
        <w:sz w:val="16"/>
        <w:szCs w:val="16"/>
      </w:rPr>
      <w:t xml:space="preserve">METF040006   |   </w:t>
    </w:r>
    <w:r>
      <w:rPr>
        <w:rFonts w:ascii="Trebuchet MS" w:hAnsi="Trebuchet MS"/>
        <w:color w:val="008040"/>
        <w:sz w:val="16"/>
        <w:szCs w:val="16"/>
      </w:rPr>
      <w:t xml:space="preserve">Codice Fiscale: </w:t>
    </w:r>
    <w:r>
      <w:rPr>
        <w:rFonts w:ascii="Trebuchet MS" w:hAnsi="Trebuchet MS"/>
        <w:sz w:val="16"/>
        <w:szCs w:val="16"/>
      </w:rPr>
      <w:t xml:space="preserve">84004130831  </w:t>
    </w:r>
  </w:p>
  <w:p w14:paraId="59131F1E" w14:textId="77777777" w:rsidR="00164482" w:rsidRDefault="00000000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4D9DADDF" w14:textId="77777777" w:rsidR="00164482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>
      <w:rPr>
        <w:rFonts w:ascii="Trebuchet MS" w:hAnsi="Trebuchet MS"/>
        <w:color w:val="008040"/>
        <w:sz w:val="14"/>
        <w:szCs w:val="14"/>
      </w:rPr>
      <w:t xml:space="preserve">Chimica, Materiali e Biotecnologie | Elettronica ed Elettrotecnica | Informatica e Telecomunicazioni </w:t>
    </w:r>
  </w:p>
  <w:p w14:paraId="35241409" w14:textId="77777777" w:rsidR="00164482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>Meccanica, Meccatronica ed Energia | Trasporti e Logistica (Nautico) | Corso per Adulti Informatica e Telecomunicazioni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DD18" w14:textId="77777777" w:rsidR="00164482" w:rsidRDefault="00000000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noProof/>
      </w:rPr>
      <w:drawing>
        <wp:anchor distT="0" distB="0" distL="0" distR="0" simplePos="0" relativeHeight="251650048" behindDoc="1" locked="0" layoutInCell="0" allowOverlap="1" wp14:anchorId="4DB2C47B" wp14:editId="5E288D28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5" name="Immagine 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2096" behindDoc="1" locked="0" layoutInCell="0" allowOverlap="1" wp14:anchorId="54BC15A4" wp14:editId="4E9713D0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0" b="0"/>
          <wp:wrapNone/>
          <wp:docPr id="6" name="Immagine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48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0" allowOverlap="1" wp14:anchorId="14DFE73C" wp14:editId="6CB6A603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65" cy="90805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</w:rPr>
      <w:t>ISTITUTO TECNICO INDUSTRIALE STATALE “Evangelista Torricelli”</w:t>
    </w:r>
  </w:p>
  <w:p w14:paraId="47EA97BE" w14:textId="77777777" w:rsidR="00164482" w:rsidRDefault="00000000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>
      <w:rPr>
        <w:rFonts w:ascii="Trebuchet MS" w:hAnsi="Trebuchet MS"/>
        <w:b/>
        <w:sz w:val="20"/>
      </w:rPr>
      <w:t>Via Vallone Posta - 98076 Sant’Agata di Militello (ME)</w:t>
    </w:r>
  </w:p>
  <w:p w14:paraId="0DCC2C71" w14:textId="77777777" w:rsidR="00164482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noProof/>
      </w:rPr>
      <w:drawing>
        <wp:anchor distT="0" distB="0" distL="0" distR="0" simplePos="0" relativeHeight="251654144" behindDoc="1" locked="0" layoutInCell="0" allowOverlap="1" wp14:anchorId="360BAA4A" wp14:editId="7890B39E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0"/>
          <wp:wrapNone/>
          <wp:docPr id="8" name="Immagine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49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  <w:sz w:val="16"/>
        <w:szCs w:val="16"/>
      </w:rPr>
      <w:t xml:space="preserve">Codice Meccanografico Istituto: </w:t>
    </w:r>
    <w:r>
      <w:rPr>
        <w:rFonts w:ascii="Trebuchet MS" w:hAnsi="Trebuchet MS"/>
        <w:sz w:val="16"/>
        <w:szCs w:val="16"/>
      </w:rPr>
      <w:t xml:space="preserve">METF040006   |   </w:t>
    </w:r>
    <w:r>
      <w:rPr>
        <w:rFonts w:ascii="Trebuchet MS" w:hAnsi="Trebuchet MS"/>
        <w:color w:val="008040"/>
        <w:sz w:val="16"/>
        <w:szCs w:val="16"/>
      </w:rPr>
      <w:t xml:space="preserve">Codice Fiscale: </w:t>
    </w:r>
    <w:r>
      <w:rPr>
        <w:rFonts w:ascii="Trebuchet MS" w:hAnsi="Trebuchet MS"/>
        <w:sz w:val="16"/>
        <w:szCs w:val="16"/>
      </w:rPr>
      <w:t xml:space="preserve">84004130831  </w:t>
    </w:r>
  </w:p>
  <w:p w14:paraId="6CD1AB69" w14:textId="77777777" w:rsidR="00164482" w:rsidRDefault="00000000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42A9DC79" w14:textId="77777777" w:rsidR="00164482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>
      <w:rPr>
        <w:rFonts w:ascii="Trebuchet MS" w:hAnsi="Trebuchet MS"/>
        <w:color w:val="008040"/>
        <w:sz w:val="14"/>
        <w:szCs w:val="14"/>
      </w:rPr>
      <w:t xml:space="preserve">Chimica, Materiali e Biotecnologie | Elettronica ed Elettrotecnica | Informatica e Telecomunicazioni </w:t>
    </w:r>
  </w:p>
  <w:p w14:paraId="097BD538" w14:textId="77777777" w:rsidR="00164482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>Meccanica, Meccatronica ed Energia | Trasporti e Logistica (Nautico) | Corso per Adulti Informatica e Telecomunicazioni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87CC6"/>
    <w:multiLevelType w:val="multilevel"/>
    <w:tmpl w:val="2E98D3FE"/>
    <w:lvl w:ilvl="0">
      <w:start w:val="1"/>
      <w:numFmt w:val="bullet"/>
      <w:lvlText w:val="o"/>
      <w:lvlJc w:val="left"/>
      <w:pPr>
        <w:tabs>
          <w:tab w:val="num" w:pos="482"/>
        </w:tabs>
        <w:ind w:left="482" w:hanging="34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4357F7"/>
    <w:multiLevelType w:val="multilevel"/>
    <w:tmpl w:val="DB4E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cs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cs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cs="Marlett" w:hint="default"/>
      </w:rPr>
    </w:lvl>
  </w:abstractNum>
  <w:abstractNum w:abstractNumId="2" w15:restartNumberingAfterBreak="0">
    <w:nsid w:val="56246DF3"/>
    <w:multiLevelType w:val="multilevel"/>
    <w:tmpl w:val="B608E6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2313506">
    <w:abstractNumId w:val="1"/>
  </w:num>
  <w:num w:numId="2" w16cid:durableId="1651670142">
    <w:abstractNumId w:val="0"/>
  </w:num>
  <w:num w:numId="3" w16cid:durableId="1427114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82"/>
    <w:rsid w:val="00164482"/>
    <w:rsid w:val="003A2E54"/>
    <w:rsid w:val="00B70A59"/>
    <w:rsid w:val="00E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1226"/>
  <w15:docId w15:val="{4A4D3E6E-2211-4926-BFBE-D14F9866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pPr>
      <w:widowControl w:val="0"/>
    </w:pPr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aratterinotaapidipagina">
    <w:name w:val="Caratteri nota a piè di pagina"/>
    <w:qFormat/>
    <w:rsid w:val="004C14B6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TestonotaapidipaginaCarattere1">
    <w:name w:val="Testo nota a piè di pagina Carattere1"/>
    <w:basedOn w:val="Carpredefinitoparagrafo"/>
    <w:uiPriority w:val="99"/>
    <w:semiHidden/>
    <w:qFormat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qFormat/>
    <w:rsid w:val="001B1E42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366A6"/>
    <w:rPr>
      <w:rFonts w:ascii="Calibri" w:eastAsia="Calibri" w:hAnsi="Calibri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366A6"/>
    <w:rPr>
      <w:rFonts w:ascii="Calibri" w:eastAsia="Calibri" w:hAnsi="Calibri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A63144"/>
    <w:rPr>
      <w:rFonts w:ascii="Calibri Light" w:eastAsia="Calibri Light" w:hAnsi="Calibri Light" w:cs="Calibri Light"/>
      <w:lang w:val="it-IT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qFormat/>
    <w:rsid w:val="006640E1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</w:pPr>
    <w:rPr>
      <w:rFonts w:ascii="Comic Sans MS" w:eastAsia="Times New Roman" w:hAnsi="Comic Sans MS" w:cs="Times New Roman"/>
      <w:szCs w:val="20"/>
      <w:lang w:val="en-US" w:eastAsia="it-IT"/>
    </w:rPr>
  </w:style>
  <w:style w:type="paragraph" w:customStyle="1" w:styleId="rtecenter">
    <w:name w:val="rtecenter"/>
    <w:basedOn w:val="Normale"/>
    <w:qFormat/>
    <w:rsid w:val="006E4605"/>
    <w:pPr>
      <w:widowControl/>
      <w:spacing w:beforeAutospacing="1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customStyle="1" w:styleId="Normale1">
    <w:name w:val="Normale1"/>
    <w:qFormat/>
    <w:rsid w:val="008366A6"/>
    <w:pPr>
      <w:spacing w:after="160" w:line="259" w:lineRule="auto"/>
      <w:jc w:val="both"/>
    </w:pPr>
    <w:rPr>
      <w:rFonts w:cs="Calibri"/>
      <w:sz w:val="24"/>
      <w:szCs w:val="24"/>
      <w:lang w:val="it-IT" w:eastAsia="it-IT"/>
    </w:rPr>
  </w:style>
  <w:style w:type="paragraph" w:customStyle="1" w:styleId="Default">
    <w:name w:val="Default"/>
    <w:qFormat/>
    <w:rsid w:val="00696550"/>
    <w:rPr>
      <w:rFonts w:ascii="Calibri" w:eastAsia="Calibri" w:hAnsi="Calibri" w:cs="Calibri"/>
      <w:color w:val="000000"/>
      <w:sz w:val="24"/>
      <w:szCs w:val="24"/>
      <w:lang w:val="it-IT"/>
    </w:rPr>
  </w:style>
  <w:style w:type="table" w:customStyle="1" w:styleId="TableNormal">
    <w:name w:val="Table Normal"/>
    <w:uiPriority w:val="2"/>
    <w:semiHidden/>
    <w:unhideWhenUsed/>
    <w:qFormat/>
    <w:rsid w:val="0059033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210B3"/>
    <w:rPr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hyperlink" Target="http://www.itisetorricelli.edu.it/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hyperlink" Target="http://www.itisetorricelli.edu.it/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FEFC-87C0-499B-ABBE-79B51C5F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1882</Characters>
  <Application>Microsoft Office Word</Application>
  <DocSecurity>0</DocSecurity>
  <Lines>15</Lines>
  <Paragraphs>4</Paragraphs>
  <ScaleCrop>false</ScaleCrop>
  <Company>HP Inc.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subject/>
  <dc:creator>Utente</dc:creator>
  <dc:description/>
  <cp:lastModifiedBy>Pina REGALBUTO</cp:lastModifiedBy>
  <cp:revision>2</cp:revision>
  <cp:lastPrinted>2022-04-22T09:37:00Z</cp:lastPrinted>
  <dcterms:created xsi:type="dcterms:W3CDTF">2024-09-27T10:42:00Z</dcterms:created>
  <dcterms:modified xsi:type="dcterms:W3CDTF">2024-09-27T10:42:00Z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